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Красногвардейском районе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провода(region-302-krasnogvardejskij-rajon).docx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Красногвардейском районе</dc:title>
  <dc:description>Прайс-лист: кабели и провода в Красногвардейском районе</dc:description>
  <dc:subject>прайс-лист</dc:subject>
  <cp:keywords/>
  <cp:category/>
  <cp:lastModifiedBy/>
  <dcterms:created xsi:type="dcterms:W3CDTF">2025-12-09T08:11:39+00:00</dcterms:created>
  <dcterms:modified xsi:type="dcterms:W3CDTF">2025-12-09T08:11:39+00:00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